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6519" w14:textId="0E415407" w:rsidR="00542D94" w:rsidRPr="00B021EC" w:rsidRDefault="00542D94" w:rsidP="00542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ĐÁP ÁN </w:t>
      </w:r>
      <w:r w:rsidR="00E63A3D">
        <w:rPr>
          <w:rFonts w:ascii="Times New Roman" w:hAnsi="Times New Roman" w:cs="Times New Roman"/>
          <w:b/>
          <w:bCs/>
          <w:sz w:val="28"/>
          <w:szCs w:val="28"/>
        </w:rPr>
        <w:t>HÓA 1</w:t>
      </w:r>
      <w:r w:rsidR="00106E6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 GK</w:t>
      </w:r>
      <w:r w:rsidR="00CE6A0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F3DBC" w:rsidRPr="00B021E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021EC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5F3DBC" w:rsidRPr="00B021E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87F2BB9" w14:textId="77777777" w:rsidR="00542D94" w:rsidRPr="00B021EC" w:rsidRDefault="002514BF" w:rsidP="00B021E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21EC">
        <w:rPr>
          <w:rFonts w:ascii="Times New Roman" w:hAnsi="Times New Roman" w:cs="Times New Roman"/>
          <w:b/>
          <w:sz w:val="26"/>
          <w:szCs w:val="26"/>
        </w:rPr>
        <w:t>TRẮC NGHIỆM</w:t>
      </w: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650"/>
        <w:gridCol w:w="816"/>
        <w:gridCol w:w="694"/>
        <w:gridCol w:w="560"/>
        <w:gridCol w:w="650"/>
        <w:gridCol w:w="816"/>
        <w:gridCol w:w="694"/>
        <w:gridCol w:w="560"/>
        <w:gridCol w:w="650"/>
        <w:gridCol w:w="816"/>
        <w:gridCol w:w="694"/>
        <w:gridCol w:w="560"/>
        <w:gridCol w:w="650"/>
        <w:gridCol w:w="816"/>
        <w:gridCol w:w="694"/>
      </w:tblGrid>
      <w:tr w:rsidR="002514BF" w:rsidRPr="002514BF" w14:paraId="04CBD23E" w14:textId="77777777" w:rsidTr="00CE6A03">
        <w:trPr>
          <w:trHeight w:val="31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4886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215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AB5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FC8F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B179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394A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868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B1AF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2D9D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ABDC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103B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8433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70F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made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DC92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cautron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A9E0" w14:textId="77777777" w:rsidR="002514BF" w:rsidRPr="002514BF" w:rsidRDefault="002514BF" w:rsidP="0025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4BF">
              <w:rPr>
                <w:rFonts w:ascii="Times New Roman" w:eastAsia="Times New Roman" w:hAnsi="Times New Roman" w:cs="Times New Roman"/>
                <w:sz w:val="20"/>
                <w:szCs w:val="20"/>
              </w:rPr>
              <w:t>dapan</w:t>
            </w:r>
          </w:p>
        </w:tc>
      </w:tr>
      <w:tr w:rsidR="00106E6E" w:rsidRPr="00106E6E" w14:paraId="6B8706E0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3C2A" w14:textId="75022523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CE1C" w14:textId="34A2E084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4BA26" w14:textId="002AE610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2391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2A66" w14:textId="12CCAA52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51CA" w14:textId="5C78B78D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77D7" w14:textId="4894070E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25B8F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3885" w14:textId="285E82B5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094D" w14:textId="5BF5B519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B7A5" w14:textId="0FCE9C52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72BA0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8E89" w14:textId="7D517C10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0FE2" w14:textId="4B52898F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4384" w14:textId="59FE31D1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D</w:t>
            </w:r>
          </w:p>
        </w:tc>
      </w:tr>
      <w:tr w:rsidR="00106E6E" w:rsidRPr="00106E6E" w14:paraId="5D8CA033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BD1B" w14:textId="6C89CFA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86DA" w14:textId="04254EF9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0556D" w14:textId="65270915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A16BA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DF7F" w14:textId="478319B1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E3C7" w14:textId="67B02FFD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1E8F" w14:textId="15B37179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C48EA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0150" w14:textId="5CF785B8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3EC4" w14:textId="700D6CBE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C3D7" w14:textId="16FDD3DB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D264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2484" w14:textId="1E38A67C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9BCB" w14:textId="015BC2AD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8B4B" w14:textId="3ED0CEBA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A</w:t>
            </w:r>
          </w:p>
        </w:tc>
      </w:tr>
      <w:tr w:rsidR="00106E6E" w:rsidRPr="00106E6E" w14:paraId="2F39809D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AA34" w14:textId="2E463943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7964" w14:textId="0863BA34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A566" w14:textId="7827C018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F4379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57E3" w14:textId="55F9B046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A50F" w14:textId="14317451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2B8E" w14:textId="0BC7A939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D136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2CA61" w14:textId="59681E26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A2D6" w14:textId="24B17562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BD09" w14:textId="242830E5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2058B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8853" w14:textId="56C1DF6B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C866" w14:textId="61604E04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A847" w14:textId="3292C221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A</w:t>
            </w:r>
          </w:p>
        </w:tc>
      </w:tr>
      <w:tr w:rsidR="00106E6E" w:rsidRPr="00106E6E" w14:paraId="49B1A1FE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D230" w14:textId="5F1A6021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5C65" w14:textId="5B07026B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6A2F" w14:textId="6112E4F4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6383C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2140" w14:textId="17B5A955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6AB7" w14:textId="0F025758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DFDA" w14:textId="35D01E0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A5ADA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C40EE" w14:textId="4832B944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94DF" w14:textId="056D7FCE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0182" w14:textId="4B1B3DD5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DB18B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E8C1" w14:textId="35452010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03FD" w14:textId="6CDEF322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CC83" w14:textId="004E6CA2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A</w:t>
            </w:r>
          </w:p>
        </w:tc>
      </w:tr>
      <w:tr w:rsidR="00106E6E" w:rsidRPr="00106E6E" w14:paraId="1BA9914D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7666" w14:textId="2A40F9B8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FAD3" w14:textId="625283CA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4D57" w14:textId="3FD8A0D4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D088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0C7A6" w14:textId="0A1DBCF3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07C4" w14:textId="6E37B102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C996" w14:textId="1D949E25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8621A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346B" w14:textId="79D942DC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D6D2" w14:textId="1BDDF311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1585" w14:textId="421873C6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38A5A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5C11" w14:textId="085FD426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A295" w14:textId="29077208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26FE" w14:textId="44E3DF0A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C</w:t>
            </w:r>
          </w:p>
        </w:tc>
      </w:tr>
      <w:tr w:rsidR="00106E6E" w:rsidRPr="00106E6E" w14:paraId="29F1E4FB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0532" w14:textId="432F8A1B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4148" w14:textId="3FB61169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3322" w14:textId="51F991CE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3803B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5252" w14:textId="4421A6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C311" w14:textId="35DA4E2C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549E" w14:textId="7B306D9D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C0B8A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7450" w14:textId="2D99304A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1054" w14:textId="36AD0552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5C9B" w14:textId="10621FF0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263FA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341B" w14:textId="222E9941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B1D3" w14:textId="2D293F4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A01A" w14:textId="55C29F52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A</w:t>
            </w:r>
          </w:p>
        </w:tc>
      </w:tr>
      <w:tr w:rsidR="00106E6E" w:rsidRPr="00106E6E" w14:paraId="26FF9170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3B5D" w14:textId="55E6B1EF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431E2" w14:textId="07DAFB0D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6F71" w14:textId="3A5C73C4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E858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247B" w14:textId="1BC91528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321E" w14:textId="2A696596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5B8E" w14:textId="2A347C85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301F9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72F4" w14:textId="3AB790D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D366" w14:textId="3BA5C5A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9644" w14:textId="4B25899A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4A0F7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2414" w14:textId="3C9E7CB0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1951" w14:textId="6943304F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EA41" w14:textId="2E1C57CA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D</w:t>
            </w:r>
          </w:p>
        </w:tc>
      </w:tr>
      <w:tr w:rsidR="00106E6E" w:rsidRPr="00106E6E" w14:paraId="47FFEF34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B36A7" w14:textId="65F81ADD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6AA6" w14:textId="73FCA0F5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552B" w14:textId="51FE5008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43DEB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3E68" w14:textId="5A0D176C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F40C" w14:textId="4F642E56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4926" w14:textId="629FE39A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41A02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AB74" w14:textId="25C80AB3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23C2" w14:textId="28193449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A02C" w14:textId="59346748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18888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AD5C" w14:textId="08283E71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881A" w14:textId="3ADC6E61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1394" w14:textId="0967D82D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C</w:t>
            </w:r>
          </w:p>
        </w:tc>
      </w:tr>
      <w:tr w:rsidR="00106E6E" w:rsidRPr="00106E6E" w14:paraId="43FF15C7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80F2" w14:textId="09C96C68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A2B3" w14:textId="1CA82296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97E40" w14:textId="2FDDBA18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D3331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C5C1" w14:textId="6B575750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469D" w14:textId="52709281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FC82" w14:textId="01B6791C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CA4A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422A" w14:textId="474016BB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1177" w14:textId="369E3BBD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AB4A" w14:textId="4E349CF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2467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5A42" w14:textId="03E4CA99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83D2" w14:textId="6CC83DD8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F412" w14:textId="781020A4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C</w:t>
            </w:r>
          </w:p>
        </w:tc>
      </w:tr>
      <w:tr w:rsidR="00106E6E" w:rsidRPr="00106E6E" w14:paraId="1DC09B26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58D3" w14:textId="180BF00F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4EDA" w14:textId="6A13C484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BD83" w14:textId="6ED653DE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72CE5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3305" w14:textId="059A136E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1AF5" w14:textId="1B83C5F1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2888" w14:textId="1A405D81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6C917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4F79" w14:textId="3B5285F3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9FD0" w14:textId="075AEDF4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B3A6" w14:textId="064F5ADE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9ACE9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5D07" w14:textId="7DB05B28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D572" w14:textId="07D494CB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52A7" w14:textId="62D39B65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B</w:t>
            </w:r>
          </w:p>
        </w:tc>
      </w:tr>
      <w:tr w:rsidR="00106E6E" w:rsidRPr="00106E6E" w14:paraId="5771D44E" w14:textId="77777777" w:rsidTr="00CE6A03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C96A" w14:textId="1601D29C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9B5B" w14:textId="204A21B8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E692" w14:textId="29CE8E83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D65A6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7FD3" w14:textId="0727B493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1986C" w14:textId="5924E7A6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27C0" w14:textId="2A066A2A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EB34A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0DCBF" w14:textId="14C675B2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7470" w14:textId="7079AC3F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B97D" w14:textId="3D1CED24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4D137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1EE6" w14:textId="4CC565CC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1107" w14:textId="498BC645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3193" w14:textId="0B4FB6FC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D</w:t>
            </w:r>
          </w:p>
        </w:tc>
      </w:tr>
      <w:tr w:rsidR="00106E6E" w:rsidRPr="00106E6E" w14:paraId="144258C3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9093" w14:textId="01879BC2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21E1" w14:textId="21785258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A3B5" w14:textId="16D1EDB9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6310B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481E" w14:textId="36E32B9F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678F" w14:textId="4AF05C42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CFCA" w14:textId="41CD80D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2F29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E2E7" w14:textId="0A4F37DB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9BCC" w14:textId="587ED250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BFD2" w14:textId="6E39E83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A58B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9F8F" w14:textId="7BF833D1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1787" w14:textId="2D82C876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6324" w14:textId="5FCA2FAF" w:rsidR="00106E6E" w:rsidRPr="00106E6E" w:rsidRDefault="00054173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106E6E" w:rsidRPr="00106E6E" w14:paraId="6A99D127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EDE8" w14:textId="610793E4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B88B" w14:textId="6AF89D85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8F79" w14:textId="05707C1A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B1324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FB10" w14:textId="3BCFE178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4404" w14:textId="53AE8740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37ED" w14:textId="2BA6FA81" w:rsidR="00106E6E" w:rsidRPr="00106E6E" w:rsidRDefault="00054173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D5D34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997E" w14:textId="49C6AA9D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2528" w14:textId="49E0F70B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33B8" w14:textId="74DDF13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8D88E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C110" w14:textId="05AA365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6366" w14:textId="2A704384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F8B4" w14:textId="7DE65CA8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C</w:t>
            </w:r>
          </w:p>
        </w:tc>
      </w:tr>
      <w:tr w:rsidR="00106E6E" w:rsidRPr="00106E6E" w14:paraId="2798466B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B51D" w14:textId="32722449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DB3F" w14:textId="36AB2412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E530" w14:textId="5D603EBB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5275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1B30" w14:textId="2EBB5D54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BB42" w14:textId="221645B9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9D02" w14:textId="2C1428AA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1AE3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430C" w14:textId="7C83FC59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C8E6" w14:textId="1365E77D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F979" w14:textId="428A54F5" w:rsidR="00106E6E" w:rsidRPr="00106E6E" w:rsidRDefault="00054173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493C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5811" w14:textId="656E179D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F52C6" w14:textId="751E035B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6486" w14:textId="42F10053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B</w:t>
            </w:r>
          </w:p>
        </w:tc>
      </w:tr>
      <w:tr w:rsidR="00106E6E" w:rsidRPr="00106E6E" w14:paraId="0EF3546F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3344" w14:textId="2F9F9063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7A9C" w14:textId="30D23EC3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BABE" w14:textId="031FE8FD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1DF78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CD46" w14:textId="17F151DC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9F44" w14:textId="296E6F4B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CD51" w14:textId="64533D26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87F8D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5058" w14:textId="70AB0FCC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E6DC" w14:textId="6076BCC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43D1" w14:textId="7A78F280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75DC0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6AC3" w14:textId="3EDC3CAC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96C7" w14:textId="69F06B24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2544" w14:textId="2DD4EC56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C</w:t>
            </w:r>
          </w:p>
        </w:tc>
      </w:tr>
      <w:tr w:rsidR="00106E6E" w:rsidRPr="00106E6E" w14:paraId="67FF187D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D8AE" w14:textId="0862467C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74C96" w14:textId="77E81A22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EF9E" w14:textId="03D63C3D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26FBE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A2DD" w14:textId="23AFFCAC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E622" w14:textId="2496DD53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64C5" w14:textId="314B1DAA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898CF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FC5E" w14:textId="72129EC8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05A58" w14:textId="0751C420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C4A6" w14:textId="615AE78E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2F69C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A480" w14:textId="72192C4E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96A5" w14:textId="18A7A7DA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111B" w14:textId="757F4F3E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E">
              <w:rPr>
                <w:rFonts w:ascii="Times New Roman" w:hAnsi="Times New Roman" w:cs="Times New Roman"/>
              </w:rPr>
              <w:t>B</w:t>
            </w:r>
          </w:p>
        </w:tc>
      </w:tr>
      <w:tr w:rsidR="00106E6E" w:rsidRPr="00106E6E" w14:paraId="429E6D10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A1CE" w14:textId="6FB0E3E2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54555" w14:textId="173BBB1F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C47E" w14:textId="61FED25C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BDDDA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EA5B" w14:textId="2D6577B6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D9022" w14:textId="444BB605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F318E" w14:textId="434EB1AF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D002F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CDE9E" w14:textId="47797E74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5418C" w14:textId="44038FBC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4BC8" w14:textId="4971F76B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83324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EACBE" w14:textId="5741472E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C57F" w14:textId="104F884E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7620" w14:textId="123A1DB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D</w:t>
            </w:r>
          </w:p>
        </w:tc>
      </w:tr>
      <w:tr w:rsidR="00106E6E" w:rsidRPr="00106E6E" w14:paraId="2A84C62D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6827" w14:textId="4B11A684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93A1" w14:textId="2027127D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3842C" w14:textId="6E9AA014" w:rsidR="00106E6E" w:rsidRPr="00106E6E" w:rsidRDefault="00054173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2490D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952FD" w14:textId="5E2A79D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17086" w14:textId="3E06351A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6C2DB" w14:textId="3F488509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E4743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0D158" w14:textId="01F26092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0E7C" w14:textId="2ED614A6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8C15" w14:textId="4E905662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EBDB9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2F9C" w14:textId="733D6C1C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3F80" w14:textId="61C57859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CE472" w14:textId="6DE99FAD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D</w:t>
            </w:r>
          </w:p>
        </w:tc>
      </w:tr>
      <w:tr w:rsidR="00106E6E" w:rsidRPr="00106E6E" w14:paraId="486BF4AF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4823" w14:textId="2787F09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445F" w14:textId="30C4A3D4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1F2AA" w14:textId="2CEE2B9A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72ADD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44895" w14:textId="7EC8BC52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7657" w14:textId="347DDB98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5A4F9" w14:textId="44FF5CCC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6B53A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36AED" w14:textId="4321D880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05C7" w14:textId="128F88EB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C6A8C" w14:textId="18E43218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07319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51AF" w14:textId="30CCC643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68AFB" w14:textId="11DE78A0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81F2" w14:textId="3A8812AA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A</w:t>
            </w:r>
          </w:p>
        </w:tc>
      </w:tr>
      <w:tr w:rsidR="00106E6E" w:rsidRPr="00106E6E" w14:paraId="03D18218" w14:textId="77777777" w:rsidTr="00CE6A03">
        <w:trPr>
          <w:trHeight w:val="2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AB6AE" w14:textId="0139FFFB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1CE3" w14:textId="7DC02490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E4B2" w14:textId="0B6D6DED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924EE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9500" w14:textId="39BB82FF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324CD" w14:textId="51E5EE63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936E" w14:textId="318EB4B5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FBD52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F53E" w14:textId="73D9CC91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0824" w14:textId="10C96CBC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24E5" w14:textId="019D657E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03A89" w14:textId="77777777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26F57" w14:textId="7948B19E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20B7" w14:textId="5C39AF59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EA98" w14:textId="69EBE15B" w:rsidR="00106E6E" w:rsidRPr="00106E6E" w:rsidRDefault="00106E6E" w:rsidP="00106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6E">
              <w:rPr>
                <w:rFonts w:ascii="Times New Roman" w:hAnsi="Times New Roman" w:cs="Times New Roman"/>
              </w:rPr>
              <w:t>B</w:t>
            </w:r>
          </w:p>
        </w:tc>
      </w:tr>
    </w:tbl>
    <w:p w14:paraId="405B71E4" w14:textId="77777777" w:rsidR="00542D94" w:rsidRPr="005F3DBC" w:rsidRDefault="00542D94" w:rsidP="005F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2D02AF" w14:textId="77777777" w:rsidR="00F47928" w:rsidRDefault="00F9335F" w:rsidP="00F4792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335F">
        <w:rPr>
          <w:rFonts w:ascii="Times New Roman" w:hAnsi="Times New Roman" w:cs="Times New Roman"/>
          <w:b/>
          <w:sz w:val="26"/>
          <w:szCs w:val="26"/>
        </w:rPr>
        <w:t>ĐÁP ÁN  TỰ LUẬN</w:t>
      </w:r>
    </w:p>
    <w:p w14:paraId="33F5BE8A" w14:textId="77777777" w:rsidR="00E63A3D" w:rsidRPr="00E63A3D" w:rsidRDefault="00E63A3D" w:rsidP="00E63A3D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32DF81AC" w14:textId="77777777" w:rsidR="00106E6E" w:rsidRPr="00106E6E" w:rsidRDefault="00106E6E" w:rsidP="00106E6E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val="fr-FR"/>
        </w:rPr>
      </w:pPr>
      <w:r w:rsidRPr="00106E6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fr-FR"/>
        </w:rPr>
        <w:t xml:space="preserve">Câu 1: </w:t>
      </w:r>
      <w:r w:rsidRPr="00106E6E">
        <w:rPr>
          <w:rFonts w:ascii="Times New Roman" w:hAnsi="Times New Roman" w:cs="Times New Roman"/>
          <w:i/>
          <w:iCs/>
          <w:sz w:val="26"/>
          <w:szCs w:val="26"/>
          <w:lang w:val="nl-NL"/>
        </w:rPr>
        <w:t>(1đ)</w:t>
      </w: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</w:t>
      </w:r>
      <w:r w:rsidRPr="00106E6E">
        <w:rPr>
          <w:rFonts w:ascii="Times New Roman" w:hAnsi="Times New Roman" w:cs="Times New Roman"/>
          <w:bCs/>
          <w:iCs/>
          <w:color w:val="FF0000"/>
          <w:sz w:val="26"/>
          <w:szCs w:val="26"/>
          <w:lang w:val="fr-FR"/>
        </w:rPr>
        <w:t xml:space="preserve">Mỗi đáp án đúng 0,25đ </w:t>
      </w:r>
      <w:r w:rsidRPr="00106E6E">
        <w:rPr>
          <w:rFonts w:ascii="Times New Roman" w:hAnsi="Times New Roman" w:cs="Times New Roman"/>
          <w:bCs/>
          <w:color w:val="FF0000"/>
          <w:sz w:val="26"/>
          <w:szCs w:val="26"/>
          <w:lang w:val="fr-FR"/>
        </w:rPr>
        <w:t xml:space="preserve">x </w:t>
      </w:r>
      <w:r w:rsidRPr="00106E6E">
        <w:rPr>
          <w:rFonts w:ascii="Times New Roman" w:hAnsi="Times New Roman" w:cs="Times New Roman"/>
          <w:bCs/>
          <w:iCs/>
          <w:color w:val="FF0000"/>
          <w:sz w:val="26"/>
          <w:szCs w:val="26"/>
          <w:lang w:val="fr-FR"/>
        </w:rPr>
        <w:t>4 câu</w:t>
      </w:r>
    </w:p>
    <w:p w14:paraId="6738C3B6" w14:textId="00A7FEE8" w:rsidR="00106E6E" w:rsidRPr="00106E6E" w:rsidRDefault="00106E6E" w:rsidP="00106E6E">
      <w:pPr>
        <w:tabs>
          <w:tab w:val="left" w:pos="284"/>
          <w:tab w:val="left" w:pos="2835"/>
          <w:tab w:val="left" w:pos="5670"/>
          <w:tab w:val="left" w:pos="8505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a. Thu nhiệt</w:t>
      </w: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b. Toả nhiệt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c. Thu nhiệt</w:t>
      </w: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d. Toả nhiệt</w:t>
      </w:r>
    </w:p>
    <w:p w14:paraId="07B8FA08" w14:textId="77777777" w:rsidR="00106E6E" w:rsidRPr="00106E6E" w:rsidRDefault="00106E6E" w:rsidP="00106E6E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fr-FR"/>
        </w:rPr>
      </w:pPr>
      <w:r w:rsidRPr="00106E6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fr-FR"/>
        </w:rPr>
        <w:t>Câu 2:</w:t>
      </w: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 </w:t>
      </w:r>
      <w:r w:rsidRPr="00106E6E">
        <w:rPr>
          <w:rFonts w:ascii="Times New Roman" w:hAnsi="Times New Roman" w:cs="Times New Roman"/>
          <w:i/>
          <w:iCs/>
          <w:sz w:val="26"/>
          <w:szCs w:val="26"/>
          <w:lang w:val="nl-NL"/>
        </w:rPr>
        <w:t>(2đ)</w:t>
      </w:r>
      <w:r w:rsidRPr="00106E6E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lang w:val="fr-FR"/>
        </w:rPr>
        <w:t xml:space="preserve"> </w:t>
      </w:r>
    </w:p>
    <w:p w14:paraId="5E5CC15F" w14:textId="6F5973B5" w:rsidR="00106E6E" w:rsidRPr="00106E6E" w:rsidRDefault="00106E6E" w:rsidP="00106E6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- Xác định được nguyên tố thay đổi số oxi hoá</w:t>
      </w: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(0,25đ).</w:t>
      </w:r>
    </w:p>
    <w:p w14:paraId="277349C2" w14:textId="77777777" w:rsidR="00106E6E" w:rsidRPr="00106E6E" w:rsidRDefault="00106E6E" w:rsidP="00106E6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- Viết được hai bán phương trình cho nhận electron </w:t>
      </w: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(0,25đ).</w:t>
      </w:r>
    </w:p>
    <w:p w14:paraId="0CE14EB4" w14:textId="77777777" w:rsidR="00106E6E" w:rsidRPr="00106E6E" w:rsidRDefault="00106E6E" w:rsidP="00106E6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- Đặt hệ số lên phương trình chính </w:t>
      </w: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(0,25đ).</w:t>
      </w:r>
    </w:p>
    <w:p w14:paraId="3A94FDD9" w14:textId="77777777" w:rsidR="00106E6E" w:rsidRPr="00106E6E" w:rsidRDefault="00106E6E" w:rsidP="00106E6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 xml:space="preserve">- Cân bằng đúng phương trình chính </w:t>
      </w:r>
      <w:bookmarkStart w:id="0" w:name="OLE_LINK101"/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(0,25đ).</w:t>
      </w:r>
      <w:bookmarkEnd w:id="0"/>
    </w:p>
    <w:p w14:paraId="00DB38FD" w14:textId="15391124" w:rsidR="00106E6E" w:rsidRPr="00106E6E" w:rsidRDefault="00106E6E" w:rsidP="00106E6E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</w:pP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>- Xác định đúng chất khử, chất oxi hoá</w:t>
      </w: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</w: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fr-FR"/>
        </w:rPr>
        <w:tab/>
        <w:t>(0,25đ).</w:t>
      </w:r>
    </w:p>
    <w:p w14:paraId="7525FC80" w14:textId="5A2A2974" w:rsidR="00106E6E" w:rsidRPr="00106E6E" w:rsidRDefault="00106E6E" w:rsidP="00106E6E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</w:pP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b. n</w:t>
      </w:r>
      <w:r w:rsidRPr="00106E6E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  <w:lang w:val="pl-PL"/>
        </w:rPr>
        <w:t>Cu</w:t>
      </w: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 xml:space="preserve"> = 0,125 mol </w:t>
      </w:r>
      <w:bookmarkStart w:id="1" w:name="OLE_LINK100"/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ab/>
      </w: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ab/>
      </w: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ab/>
      </w: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ab/>
      </w:r>
      <w:r w:rsidRPr="00106E6E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ab/>
        <w:t>(0,25đ)</w:t>
      </w:r>
      <w:bookmarkEnd w:id="1"/>
    </w:p>
    <w:p w14:paraId="4D54BC5A" w14:textId="1E854061" w:rsidR="00106E6E" w:rsidRPr="00106E6E" w:rsidRDefault="00000000" w:rsidP="00106E6E">
      <w:pPr>
        <w:spacing w:after="0"/>
        <w:ind w:left="284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  <w:lang w:val="pl-PL"/>
        </w:rPr>
      </w:pPr>
      <m:oMath>
        <m:sSub>
          <m:sSubPr>
            <m:ctrlPr>
              <w:rPr>
                <w:rFonts w:ascii="Cambria Math" w:hAnsi="Cambria Math" w:cs="Times New Roman"/>
                <w:iCs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pl-PL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pl-PL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pl-PL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Cs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pl-PL"/>
                  </w:rPr>
                  <m:t>SO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pl-PL"/>
                  </w:rPr>
                  <m:t>4</m:t>
                </m:r>
              </m:sub>
            </m:sSub>
          </m:sub>
        </m:sSub>
      </m:oMath>
      <w:r w:rsidR="00106E6E" w:rsidRPr="00106E6E">
        <w:rPr>
          <w:rFonts w:ascii="Times New Roman" w:eastAsiaTheme="minorEastAsia" w:hAnsi="Times New Roman" w:cs="Times New Roman"/>
          <w:iCs/>
          <w:sz w:val="26"/>
          <w:szCs w:val="26"/>
          <w:lang w:val="pl-PL"/>
        </w:rPr>
        <w:t xml:space="preserve">= 0,125 mol </w:t>
      </w:r>
      <w:r w:rsidR="00106E6E" w:rsidRPr="00106E6E">
        <w:rPr>
          <w:rFonts w:ascii="Times New Roman" w:eastAsiaTheme="minorEastAsia" w:hAnsi="Times New Roman" w:cs="Times New Roman"/>
          <w:iCs/>
          <w:sz w:val="26"/>
          <w:szCs w:val="26"/>
          <w:lang w:val="pl-PL"/>
        </w:rPr>
        <w:tab/>
      </w:r>
      <w:r w:rsidR="00106E6E" w:rsidRPr="00106E6E">
        <w:rPr>
          <w:rFonts w:ascii="Times New Roman" w:eastAsiaTheme="minorEastAsia" w:hAnsi="Times New Roman" w:cs="Times New Roman"/>
          <w:iCs/>
          <w:sz w:val="26"/>
          <w:szCs w:val="26"/>
          <w:lang w:val="pl-PL"/>
        </w:rPr>
        <w:tab/>
      </w:r>
      <w:r w:rsidR="00106E6E" w:rsidRPr="00106E6E">
        <w:rPr>
          <w:rFonts w:ascii="Times New Roman" w:eastAsiaTheme="minorEastAsia" w:hAnsi="Times New Roman" w:cs="Times New Roman"/>
          <w:iCs/>
          <w:sz w:val="26"/>
          <w:szCs w:val="26"/>
          <w:lang w:val="pl-PL"/>
        </w:rPr>
        <w:tab/>
      </w:r>
      <w:r w:rsidR="00106E6E" w:rsidRPr="00106E6E">
        <w:rPr>
          <w:rFonts w:ascii="Times New Roman" w:eastAsiaTheme="minorEastAsia" w:hAnsi="Times New Roman" w:cs="Times New Roman"/>
          <w:iCs/>
          <w:sz w:val="26"/>
          <w:szCs w:val="26"/>
          <w:lang w:val="pl-PL"/>
        </w:rPr>
        <w:tab/>
      </w:r>
      <w:r w:rsidR="00106E6E" w:rsidRPr="00106E6E">
        <w:rPr>
          <w:rFonts w:ascii="Times New Roman" w:eastAsiaTheme="minorEastAsia" w:hAnsi="Times New Roman" w:cs="Times New Roman"/>
          <w:iCs/>
          <w:sz w:val="26"/>
          <w:szCs w:val="26"/>
          <w:lang w:val="pl-PL"/>
        </w:rPr>
        <w:tab/>
      </w:r>
      <w:r w:rsidR="00106E6E" w:rsidRPr="00106E6E">
        <w:rPr>
          <w:rFonts w:ascii="Times New Roman" w:hAnsi="Times New Roman" w:cs="Times New Roman"/>
          <w:iCs/>
          <w:color w:val="000000" w:themeColor="text1"/>
          <w:sz w:val="26"/>
          <w:szCs w:val="26"/>
          <w:lang w:val="pl-PL"/>
        </w:rPr>
        <w:t>(0,25đ)</w:t>
      </w:r>
    </w:p>
    <w:p w14:paraId="46CAA5D5" w14:textId="790378AA" w:rsidR="00106E6E" w:rsidRPr="00B05BD4" w:rsidRDefault="00000000" w:rsidP="00106E6E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Cs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Cs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Cs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SO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</w:rPr>
                  <m:t>4</m:t>
                </m:r>
              </m:sub>
            </m:sSub>
          </m:sub>
        </m:sSub>
      </m:oMath>
      <w:r w:rsidR="00106E6E" w:rsidRPr="00B05BD4">
        <w:rPr>
          <w:rFonts w:ascii="Times New Roman" w:eastAsiaTheme="minorEastAsia" w:hAnsi="Times New Roman" w:cs="Times New Roman"/>
          <w:iCs/>
          <w:sz w:val="26"/>
          <w:szCs w:val="26"/>
        </w:rPr>
        <w:t>=</w:t>
      </w:r>
      <w:r w:rsidR="00106E6E" w:rsidRPr="00B05BD4">
        <w:rPr>
          <w:rFonts w:ascii="Times New Roman" w:eastAsiaTheme="minorEastAsia" w:hAnsi="Times New Roman" w:cs="Times New Roman"/>
          <w:sz w:val="26"/>
          <w:szCs w:val="26"/>
        </w:rPr>
        <w:t xml:space="preserve"> 0,25l hay 250ml </w:t>
      </w:r>
      <w:r w:rsidR="00106E6E" w:rsidRPr="00B05BD4">
        <w:rPr>
          <w:rFonts w:ascii="Times New Roman" w:eastAsiaTheme="minorEastAsia" w:hAnsi="Times New Roman" w:cs="Times New Roman"/>
          <w:sz w:val="26"/>
          <w:szCs w:val="26"/>
        </w:rPr>
        <w:tab/>
      </w:r>
      <w:r w:rsidR="00106E6E" w:rsidRPr="00B05BD4">
        <w:rPr>
          <w:rFonts w:ascii="Times New Roman" w:eastAsiaTheme="minorEastAsia" w:hAnsi="Times New Roman" w:cs="Times New Roman"/>
          <w:sz w:val="26"/>
          <w:szCs w:val="26"/>
        </w:rPr>
        <w:tab/>
      </w:r>
      <w:r w:rsidR="00106E6E" w:rsidRPr="00B05BD4">
        <w:rPr>
          <w:rFonts w:ascii="Times New Roman" w:eastAsiaTheme="minorEastAsia" w:hAnsi="Times New Roman" w:cs="Times New Roman"/>
          <w:sz w:val="26"/>
          <w:szCs w:val="26"/>
        </w:rPr>
        <w:tab/>
      </w:r>
      <w:r w:rsidR="00106E6E" w:rsidRPr="00B05BD4">
        <w:rPr>
          <w:rFonts w:ascii="Times New Roman" w:eastAsiaTheme="minorEastAsia" w:hAnsi="Times New Roman" w:cs="Times New Roman"/>
          <w:sz w:val="26"/>
          <w:szCs w:val="26"/>
        </w:rPr>
        <w:tab/>
      </w:r>
      <w:r w:rsidR="00106E6E" w:rsidRPr="00B05BD4">
        <w:rPr>
          <w:rFonts w:ascii="Times New Roman" w:hAnsi="Times New Roman" w:cs="Times New Roman"/>
          <w:color w:val="000000" w:themeColor="text1"/>
          <w:sz w:val="26"/>
          <w:szCs w:val="26"/>
        </w:rPr>
        <w:t>(0,25đ)</w:t>
      </w:r>
    </w:p>
    <w:p w14:paraId="6748ADC0" w14:textId="77777777" w:rsidR="00106E6E" w:rsidRPr="00B05BD4" w:rsidRDefault="00106E6E" w:rsidP="00106E6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B05BD4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Câu 3: </w:t>
      </w:r>
      <w:r w:rsidRPr="00106E6E">
        <w:rPr>
          <w:rFonts w:ascii="Times New Roman" w:hAnsi="Times New Roman" w:cs="Times New Roman"/>
          <w:i/>
          <w:iCs/>
          <w:sz w:val="26"/>
          <w:szCs w:val="26"/>
          <w:lang w:val="nl-NL"/>
        </w:rPr>
        <w:t>(1đ)</w:t>
      </w:r>
    </w:p>
    <w:p w14:paraId="6A3E82A1" w14:textId="77777777" w:rsidR="00106E6E" w:rsidRPr="00B05BD4" w:rsidRDefault="00106E6E" w:rsidP="00106E6E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05BD4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ΔrH</w:t>
      </w:r>
      <w:r w:rsidRPr="00B05BD4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  <w:vertAlign w:val="superscript"/>
        </w:rPr>
        <w:t>o</w:t>
      </w:r>
      <w:r w:rsidRPr="00B05BD4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  <w:vertAlign w:val="subscript"/>
        </w:rPr>
        <w:t>298</w:t>
      </w:r>
      <w:r w:rsidRPr="00B05BD4">
        <w:rPr>
          <w:rFonts w:ascii="Times New Roman" w:eastAsia="Times New Roman" w:hAnsi="Times New Roman" w:cs="Times New Roman"/>
          <w:color w:val="212529"/>
          <w:spacing w:val="-5"/>
          <w:sz w:val="26"/>
          <w:szCs w:val="26"/>
        </w:rPr>
        <w:t>= ΣE</w:t>
      </w:r>
      <w:r w:rsidRPr="00B05BD4">
        <w:rPr>
          <w:rFonts w:ascii="Times New Roman" w:eastAsia="Times New Roman" w:hAnsi="Times New Roman" w:cs="Times New Roman"/>
          <w:color w:val="212529"/>
          <w:spacing w:val="-5"/>
          <w:sz w:val="26"/>
          <w:szCs w:val="26"/>
          <w:vertAlign w:val="subscript"/>
        </w:rPr>
        <w:t>b</w:t>
      </w:r>
      <w:r w:rsidRPr="00B05BD4">
        <w:rPr>
          <w:rFonts w:ascii="Times New Roman" w:eastAsia="Times New Roman" w:hAnsi="Times New Roman" w:cs="Times New Roman"/>
          <w:color w:val="212529"/>
          <w:spacing w:val="-5"/>
          <w:sz w:val="26"/>
          <w:szCs w:val="26"/>
        </w:rPr>
        <w:t> </w:t>
      </w:r>
      <w:r w:rsidRPr="00B05BD4">
        <w:rPr>
          <w:rFonts w:ascii="Times New Roman" w:eastAsia="Times New Roman" w:hAnsi="Times New Roman" w:cs="Times New Roman"/>
          <w:color w:val="212529"/>
          <w:spacing w:val="-5"/>
          <w:sz w:val="26"/>
          <w:szCs w:val="26"/>
          <w:vertAlign w:val="subscript"/>
        </w:rPr>
        <w:t>(cđ) </w:t>
      </w:r>
      <w:r w:rsidRPr="00B05BD4">
        <w:rPr>
          <w:rFonts w:ascii="Times New Roman" w:eastAsia="Times New Roman" w:hAnsi="Times New Roman" w:cs="Times New Roman"/>
          <w:color w:val="212529"/>
          <w:spacing w:val="-5"/>
          <w:sz w:val="26"/>
          <w:szCs w:val="26"/>
        </w:rPr>
        <w:t> – ΣE</w:t>
      </w:r>
      <w:r>
        <w:rPr>
          <w:rFonts w:ascii="Times New Roman" w:eastAsia="Times New Roman" w:hAnsi="Times New Roman" w:cs="Times New Roman"/>
          <w:color w:val="212529"/>
          <w:spacing w:val="-5"/>
          <w:sz w:val="26"/>
          <w:szCs w:val="26"/>
          <w:vertAlign w:val="subscript"/>
        </w:rPr>
        <w:t xml:space="preserve">b (sp </w:t>
      </w:r>
      <w:r>
        <w:rPr>
          <w:rFonts w:ascii="Times New Roman" w:eastAsia="Times New Roman" w:hAnsi="Times New Roman" w:cs="Times New Roman"/>
          <w:color w:val="212529"/>
          <w:spacing w:val="-5"/>
          <w:sz w:val="26"/>
          <w:szCs w:val="26"/>
        </w:rPr>
        <w:t xml:space="preserve">=   </w:t>
      </w:r>
      <w:r w:rsidRPr="00B05BD4">
        <w:rPr>
          <w:rFonts w:ascii="Times New Roman" w:eastAsia="Times New Roman" w:hAnsi="Times New Roman" w:cs="Times New Roman"/>
          <w:color w:val="212529"/>
          <w:spacing w:val="-5"/>
          <w:sz w:val="26"/>
          <w:szCs w:val="26"/>
        </w:rPr>
        <w:t>–1324 kJ.</w:t>
      </w:r>
    </w:p>
    <w:p w14:paraId="7B263932" w14:textId="77777777" w:rsidR="00106E6E" w:rsidRPr="00B05BD4" w:rsidRDefault="00106E6E" w:rsidP="00106E6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B05BD4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Câu 4: </w:t>
      </w:r>
      <w:r w:rsidRPr="00106E6E">
        <w:rPr>
          <w:rFonts w:ascii="Times New Roman" w:hAnsi="Times New Roman" w:cs="Times New Roman"/>
          <w:i/>
          <w:iCs/>
          <w:sz w:val="26"/>
          <w:szCs w:val="26"/>
          <w:lang w:val="nl-NL"/>
        </w:rPr>
        <w:t>(1đ)</w:t>
      </w:r>
    </w:p>
    <w:p w14:paraId="046D23C9" w14:textId="77777777" w:rsidR="00106E6E" w:rsidRPr="00106E6E" w:rsidRDefault="00106E6E" w:rsidP="00106E6E">
      <w:pPr>
        <w:spacing w:after="0"/>
        <w:ind w:left="720"/>
        <w:rPr>
          <w:rFonts w:ascii="Times New Roman" w:hAnsi="Times New Roman" w:cs="Times New Roman"/>
          <w:spacing w:val="-2"/>
          <w:sz w:val="26"/>
          <w:szCs w:val="26"/>
          <w:lang w:val="fr-FR"/>
        </w:rPr>
      </w:pPr>
      <w:r w:rsidRPr="00B05BD4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</w:rPr>
        <w:t>Δ</w:t>
      </w:r>
      <w:r w:rsidRPr="00106E6E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  <w:lang w:val="fr-FR"/>
        </w:rPr>
        <w:t>rH</w:t>
      </w:r>
      <w:r w:rsidRPr="00106E6E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  <w:vertAlign w:val="superscript"/>
          <w:lang w:val="fr-FR"/>
        </w:rPr>
        <w:t>o</w:t>
      </w:r>
      <w:r w:rsidRPr="00106E6E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  <w:vertAlign w:val="subscript"/>
          <w:lang w:val="fr-FR"/>
        </w:rPr>
        <w:t>298</w:t>
      </w:r>
      <w:r w:rsidRPr="00106E6E">
        <w:rPr>
          <w:rFonts w:ascii="Times New Roman" w:eastAsia="Times New Roman" w:hAnsi="Times New Roman" w:cs="Times New Roman"/>
          <w:color w:val="212529"/>
          <w:sz w:val="26"/>
          <w:szCs w:val="26"/>
          <w:bdr w:val="none" w:sz="0" w:space="0" w:color="auto" w:frame="1"/>
          <w:lang w:val="fr-FR"/>
        </w:rPr>
        <w:t xml:space="preserve"> = -1036,04 kJ</w:t>
      </w:r>
    </w:p>
    <w:p w14:paraId="75CBC5AF" w14:textId="1969B83A" w:rsidR="00E63A3D" w:rsidRPr="00106E6E" w:rsidRDefault="00106E6E" w:rsidP="00106E6E">
      <w:pPr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106E6E">
        <w:rPr>
          <w:rFonts w:ascii="Times New Roman" w:hAnsi="Times New Roman" w:cs="Times New Roman"/>
          <w:sz w:val="26"/>
          <w:szCs w:val="26"/>
          <w:lang w:val="fr-FR"/>
        </w:rPr>
        <w:t xml:space="preserve">       Các em có thể trình bày các cách khác nhau, nhưng vẫn cho các em đủ số điểm</w:t>
      </w:r>
    </w:p>
    <w:sectPr w:rsidR="00E63A3D" w:rsidRPr="00106E6E" w:rsidSect="00CE6A03">
      <w:pgSz w:w="12240" w:h="15840"/>
      <w:pgMar w:top="567" w:right="758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35E"/>
    <w:multiLevelType w:val="hybridMultilevel"/>
    <w:tmpl w:val="E6E68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D7B3E"/>
    <w:multiLevelType w:val="hybridMultilevel"/>
    <w:tmpl w:val="DA42CC52"/>
    <w:lvl w:ilvl="0" w:tplc="647EBA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E781C"/>
    <w:multiLevelType w:val="hybridMultilevel"/>
    <w:tmpl w:val="1DBE7492"/>
    <w:lvl w:ilvl="0" w:tplc="61B0FD00">
      <w:start w:val="1"/>
      <w:numFmt w:val="decimal"/>
      <w:suff w:val="space"/>
      <w:lvlText w:val="Câu %1."/>
      <w:lvlJc w:val="left"/>
      <w:pPr>
        <w:ind w:left="0" w:firstLine="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D54E7"/>
    <w:multiLevelType w:val="hybridMultilevel"/>
    <w:tmpl w:val="24A08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85ED2"/>
    <w:multiLevelType w:val="hybridMultilevel"/>
    <w:tmpl w:val="A62A02C2"/>
    <w:lvl w:ilvl="0" w:tplc="9DD69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97EBD"/>
    <w:multiLevelType w:val="hybridMultilevel"/>
    <w:tmpl w:val="B9E07D7C"/>
    <w:lvl w:ilvl="0" w:tplc="279A98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376436"/>
    <w:multiLevelType w:val="hybridMultilevel"/>
    <w:tmpl w:val="8376E0E4"/>
    <w:lvl w:ilvl="0" w:tplc="8C52C04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396993">
    <w:abstractNumId w:val="4"/>
  </w:num>
  <w:num w:numId="2" w16cid:durableId="420299484">
    <w:abstractNumId w:val="5"/>
  </w:num>
  <w:num w:numId="3" w16cid:durableId="2116048387">
    <w:abstractNumId w:val="2"/>
  </w:num>
  <w:num w:numId="4" w16cid:durableId="668754073">
    <w:abstractNumId w:val="0"/>
  </w:num>
  <w:num w:numId="5" w16cid:durableId="369182413">
    <w:abstractNumId w:val="3"/>
  </w:num>
  <w:num w:numId="6" w16cid:durableId="2015255351">
    <w:abstractNumId w:val="1"/>
  </w:num>
  <w:num w:numId="7" w16cid:durableId="1639264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928"/>
    <w:rsid w:val="00054173"/>
    <w:rsid w:val="00063CCD"/>
    <w:rsid w:val="000829A7"/>
    <w:rsid w:val="00106E6E"/>
    <w:rsid w:val="00183BD2"/>
    <w:rsid w:val="001914C3"/>
    <w:rsid w:val="002036B3"/>
    <w:rsid w:val="00211BFC"/>
    <w:rsid w:val="002514BF"/>
    <w:rsid w:val="00292509"/>
    <w:rsid w:val="00514D67"/>
    <w:rsid w:val="00542D94"/>
    <w:rsid w:val="0059257A"/>
    <w:rsid w:val="005F3DBC"/>
    <w:rsid w:val="006C6677"/>
    <w:rsid w:val="006E6835"/>
    <w:rsid w:val="00B021EC"/>
    <w:rsid w:val="00CE6A03"/>
    <w:rsid w:val="00E63A3D"/>
    <w:rsid w:val="00F47928"/>
    <w:rsid w:val="00F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B5E2"/>
  <w15:docId w15:val="{016AC482-AF32-4167-A167-2F5C1824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F47928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F47928"/>
  </w:style>
  <w:style w:type="table" w:styleId="TableGrid">
    <w:name w:val="Table Grid"/>
    <w:basedOn w:val="TableNormal"/>
    <w:uiPriority w:val="39"/>
    <w:rsid w:val="00F4792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THPT Thanh Loc</cp:lastModifiedBy>
  <cp:revision>9</cp:revision>
  <cp:lastPrinted>2024-03-11T23:43:00Z</cp:lastPrinted>
  <dcterms:created xsi:type="dcterms:W3CDTF">2023-10-26T02:17:00Z</dcterms:created>
  <dcterms:modified xsi:type="dcterms:W3CDTF">2024-03-15T08:35:00Z</dcterms:modified>
</cp:coreProperties>
</file>